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ED0518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</w:t>
            </w:r>
            <w:r w:rsidR="00A21745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072</w:t>
            </w:r>
            <w:bookmarkStart w:id="0" w:name="_GoBack"/>
            <w:bookmarkEnd w:id="0"/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12 de junho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9B6631" w:rsidRPr="009B6631">
        <w:rPr>
          <w:rFonts w:ascii="Cambria Math" w:eastAsia="Cambria Math" w:hAnsi="Cambria Math" w:cs="Cambria Math"/>
          <w:sz w:val="24"/>
          <w:szCs w:val="24"/>
        </w:rPr>
        <w:t>23077.079256/2026-07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>
        <w:rPr>
          <w:rFonts w:ascii="Cambria Math" w:eastAsia="Cambria Math" w:hAnsi="Cambria Math" w:cs="Cambria Math"/>
          <w:sz w:val="24"/>
          <w:szCs w:val="24"/>
        </w:rPr>
        <w:t>- Aprovar Projeto de pesquisa “</w:t>
      </w:r>
      <w:r w:rsidR="009B6631" w:rsidRPr="009B6631">
        <w:rPr>
          <w:rFonts w:ascii="Cambria Math" w:eastAsia="Cambria Math" w:hAnsi="Cambria Math" w:cs="Cambria Math"/>
          <w:sz w:val="24"/>
          <w:szCs w:val="24"/>
        </w:rPr>
        <w:t>Tomada de decisão clínica e genética assistida por Inteligência Artificial: aplicação de grandes modelos de linguagem na assistência à saúde</w:t>
      </w:r>
      <w:r w:rsidR="00180CB9">
        <w:rPr>
          <w:rFonts w:ascii="Cambria Math" w:eastAsia="Cambria Math" w:hAnsi="Cambria Math" w:cs="Cambria Math"/>
          <w:sz w:val="24"/>
          <w:szCs w:val="24"/>
        </w:rPr>
        <w:t>”,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</w:t>
      </w:r>
      <w:r w:rsidR="00DB42F4">
        <w:rPr>
          <w:rFonts w:ascii="Cambria Math" w:eastAsia="Cambria Math" w:hAnsi="Cambria Math" w:cs="Cambria Math"/>
          <w:sz w:val="24"/>
          <w:szCs w:val="24"/>
        </w:rPr>
        <w:t xml:space="preserve">pelo Prof. </w:t>
      </w:r>
      <w:r w:rsidR="009B6631" w:rsidRPr="009B6631">
        <w:rPr>
          <w:rFonts w:ascii="Cambria Math" w:eastAsia="Cambria Math" w:hAnsi="Cambria Math" w:cs="Cambria Math"/>
          <w:sz w:val="24"/>
          <w:szCs w:val="24"/>
        </w:rPr>
        <w:t xml:space="preserve">Patrick Cesar Alves </w:t>
      </w:r>
      <w:proofErr w:type="spellStart"/>
      <w:r w:rsidR="009B6631" w:rsidRPr="009B6631">
        <w:rPr>
          <w:rFonts w:ascii="Cambria Math" w:eastAsia="Cambria Math" w:hAnsi="Cambria Math" w:cs="Cambria Math"/>
          <w:sz w:val="24"/>
          <w:szCs w:val="24"/>
        </w:rPr>
        <w:t>Terrematte</w:t>
      </w:r>
      <w:proofErr w:type="spellEnd"/>
      <w:r w:rsidR="00180CB9">
        <w:rPr>
          <w:rFonts w:ascii="Cambria Math" w:eastAsia="Cambria Math" w:hAnsi="Cambria Math" w:cs="Cambria Math"/>
          <w:sz w:val="24"/>
          <w:szCs w:val="24"/>
        </w:rPr>
        <w:t>, através do EDITAL N° 04/2026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INICIAÇÃO CIENTÍFICA</w:t>
      </w:r>
      <w:r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</w:t>
      </w:r>
      <w:r w:rsidR="00FF20F2">
        <w:rPr>
          <w:rFonts w:ascii="Cambria Math" w:eastAsia="Cambria Math" w:hAnsi="Cambria Math" w:cs="Cambria Math"/>
          <w:sz w:val="24"/>
          <w:szCs w:val="24"/>
        </w:rPr>
        <w:t xml:space="preserve">ta de sua publicação, revogadas </w:t>
      </w:r>
      <w:r>
        <w:rPr>
          <w:rFonts w:ascii="Cambria Math" w:eastAsia="Cambria Math" w:hAnsi="Cambria Math" w:cs="Cambria Math"/>
          <w:sz w:val="24"/>
          <w:szCs w:val="24"/>
        </w:rPr>
        <w:t>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180CB9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junho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839" w:rsidRDefault="00731839">
      <w:r>
        <w:separator/>
      </w:r>
    </w:p>
  </w:endnote>
  <w:endnote w:type="continuationSeparator" w:id="0">
    <w:p w:rsidR="00731839" w:rsidRDefault="00731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839" w:rsidRDefault="00731839">
      <w:r>
        <w:separator/>
      </w:r>
    </w:p>
  </w:footnote>
  <w:footnote w:type="continuationSeparator" w:id="0">
    <w:p w:rsidR="00731839" w:rsidRDefault="007318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0103AA"/>
    <w:rsid w:val="00020C7D"/>
    <w:rsid w:val="0002468A"/>
    <w:rsid w:val="0012632B"/>
    <w:rsid w:val="001368F7"/>
    <w:rsid w:val="00163DAC"/>
    <w:rsid w:val="00180CB9"/>
    <w:rsid w:val="00183C1A"/>
    <w:rsid w:val="00255613"/>
    <w:rsid w:val="00270550"/>
    <w:rsid w:val="00293B91"/>
    <w:rsid w:val="002B4C49"/>
    <w:rsid w:val="002C461B"/>
    <w:rsid w:val="003265B2"/>
    <w:rsid w:val="00474585"/>
    <w:rsid w:val="0047748D"/>
    <w:rsid w:val="00494AC8"/>
    <w:rsid w:val="00685ECC"/>
    <w:rsid w:val="006B2CA3"/>
    <w:rsid w:val="006F7AFB"/>
    <w:rsid w:val="00731839"/>
    <w:rsid w:val="0073798B"/>
    <w:rsid w:val="0083487C"/>
    <w:rsid w:val="009B6631"/>
    <w:rsid w:val="00A21745"/>
    <w:rsid w:val="00AA0564"/>
    <w:rsid w:val="00B21274"/>
    <w:rsid w:val="00B27580"/>
    <w:rsid w:val="00B30D31"/>
    <w:rsid w:val="00BB20C3"/>
    <w:rsid w:val="00BE2E88"/>
    <w:rsid w:val="00CE7127"/>
    <w:rsid w:val="00D46CF9"/>
    <w:rsid w:val="00DB42F4"/>
    <w:rsid w:val="00E0788A"/>
    <w:rsid w:val="00E95420"/>
    <w:rsid w:val="00ED0518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5DC5A6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146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21</cp:revision>
  <dcterms:created xsi:type="dcterms:W3CDTF">2025-06-26T17:19:00Z</dcterms:created>
  <dcterms:modified xsi:type="dcterms:W3CDTF">2026-06-11T12:09:00Z</dcterms:modified>
</cp:coreProperties>
</file>